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366C" w14:textId="77777777" w:rsidR="007D621B" w:rsidRDefault="007D621B" w:rsidP="007D62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ZESPÓŁ INTERDYSYPLINARNY DO SPRAW PRZECIWDZIAŁANIA </w:t>
      </w:r>
    </w:p>
    <w:p w14:paraId="6A1AAD37" w14:textId="2AFBF217" w:rsidR="007D621B" w:rsidRPr="005808A6" w:rsidRDefault="007D621B" w:rsidP="007D62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PRZEMOCY DOMOWEJ W GMINIE KOŁACZYCE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08"/>
        <w:gridCol w:w="2762"/>
        <w:gridCol w:w="3544"/>
      </w:tblGrid>
      <w:tr w:rsidR="0084362C" w14:paraId="1BCCD88A" w14:textId="77777777" w:rsidTr="00A77C82">
        <w:trPr>
          <w:trHeight w:val="1134"/>
        </w:trPr>
        <w:tc>
          <w:tcPr>
            <w:tcW w:w="2908" w:type="dxa"/>
            <w:vAlign w:val="center"/>
          </w:tcPr>
          <w:p w14:paraId="22621840" w14:textId="77777777" w:rsidR="0084362C" w:rsidRPr="00A77C82" w:rsidRDefault="0084362C" w:rsidP="00A77C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Przewodniczący </w:t>
            </w:r>
          </w:p>
          <w:p w14:paraId="1C740B6C" w14:textId="298304F6" w:rsidR="0084362C" w:rsidRPr="005808A6" w:rsidRDefault="0084362C" w:rsidP="00A77C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Zespołu</w:t>
            </w:r>
          </w:p>
        </w:tc>
        <w:tc>
          <w:tcPr>
            <w:tcW w:w="2762" w:type="dxa"/>
            <w:vAlign w:val="center"/>
          </w:tcPr>
          <w:p w14:paraId="77FA82F0" w14:textId="66CE78A4" w:rsidR="0084362C" w:rsidRPr="005808A6" w:rsidRDefault="0084362C" w:rsidP="008436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Rączka Elżbieta</w:t>
            </w:r>
          </w:p>
        </w:tc>
        <w:tc>
          <w:tcPr>
            <w:tcW w:w="3544" w:type="dxa"/>
            <w:vAlign w:val="center"/>
          </w:tcPr>
          <w:p w14:paraId="3BC936EA" w14:textId="77777777" w:rsidR="0084362C" w:rsidRDefault="0084362C" w:rsidP="00A7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Gminny Ośrodek Pomocy Społecznej w Kołaczycach</w:t>
            </w:r>
          </w:p>
          <w:p w14:paraId="607E37AF" w14:textId="41BB11C9" w:rsidR="00A77C82" w:rsidRPr="005808A6" w:rsidRDefault="00A77C82" w:rsidP="00A7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tel.: 13 44605</w:t>
            </w:r>
            <w:r w:rsidR="009F64A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84362C" w14:paraId="3BBB2A76" w14:textId="77777777" w:rsidTr="00A77C82">
        <w:trPr>
          <w:trHeight w:val="1134"/>
        </w:trPr>
        <w:tc>
          <w:tcPr>
            <w:tcW w:w="2908" w:type="dxa"/>
            <w:vAlign w:val="center"/>
          </w:tcPr>
          <w:p w14:paraId="1C9BEA18" w14:textId="02D7E8E4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Zastępca Przewodniczącego</w:t>
            </w:r>
          </w:p>
        </w:tc>
        <w:tc>
          <w:tcPr>
            <w:tcW w:w="2762" w:type="dxa"/>
            <w:vAlign w:val="center"/>
          </w:tcPr>
          <w:p w14:paraId="781413E5" w14:textId="354C3FD0" w:rsidR="0084362C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Namysł Alicja</w:t>
            </w:r>
          </w:p>
          <w:p w14:paraId="24706AE5" w14:textId="44CA4CA9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B515864" w14:textId="77777777" w:rsidR="0084362C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B4A7" w14:textId="3BB6E11D" w:rsidR="0084362C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Publiczna Szkoła Podstawowa w</w:t>
            </w:r>
            <w:r w:rsidR="00A77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Kołaczycach</w:t>
            </w:r>
          </w:p>
          <w:p w14:paraId="07C1944F" w14:textId="7DECC522" w:rsidR="0084362C" w:rsidRPr="00E72F32" w:rsidRDefault="00E72F32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F32">
              <w:rPr>
                <w:rFonts w:ascii="Times New Roman" w:hAnsi="Times New Roman" w:cs="Times New Roman"/>
                <w:b/>
                <w:bCs/>
              </w:rPr>
              <w:t>tel.: 13 4460217</w:t>
            </w:r>
          </w:p>
        </w:tc>
      </w:tr>
      <w:tr w:rsidR="0084362C" w14:paraId="7C040D96" w14:textId="77777777" w:rsidTr="00A77C82">
        <w:trPr>
          <w:trHeight w:val="1134"/>
        </w:trPr>
        <w:tc>
          <w:tcPr>
            <w:tcW w:w="2908" w:type="dxa"/>
            <w:vMerge w:val="restart"/>
            <w:vAlign w:val="center"/>
          </w:tcPr>
          <w:p w14:paraId="20A9CECB" w14:textId="78E49BEA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Członkowie Zespołu</w:t>
            </w:r>
          </w:p>
        </w:tc>
        <w:tc>
          <w:tcPr>
            <w:tcW w:w="2762" w:type="dxa"/>
            <w:vAlign w:val="center"/>
          </w:tcPr>
          <w:p w14:paraId="6B44C051" w14:textId="77777777" w:rsidR="0084362C" w:rsidRPr="0084362C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C">
              <w:rPr>
                <w:rFonts w:ascii="Times New Roman" w:hAnsi="Times New Roman" w:cs="Times New Roman"/>
                <w:sz w:val="24"/>
                <w:szCs w:val="24"/>
              </w:rPr>
              <w:t>Biernacka Magdalena</w:t>
            </w:r>
          </w:p>
          <w:p w14:paraId="2D6F0230" w14:textId="4792D252" w:rsidR="0084362C" w:rsidRPr="0084362C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C82">
              <w:rPr>
                <w:rFonts w:ascii="Times New Roman" w:hAnsi="Times New Roman" w:cs="Times New Roman"/>
                <w:b/>
                <w:bCs/>
              </w:rPr>
              <w:t>Protokolant</w:t>
            </w:r>
          </w:p>
        </w:tc>
        <w:tc>
          <w:tcPr>
            <w:tcW w:w="3544" w:type="dxa"/>
            <w:vAlign w:val="center"/>
          </w:tcPr>
          <w:p w14:paraId="16B3A702" w14:textId="7053338C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C">
              <w:rPr>
                <w:rFonts w:ascii="Times New Roman" w:hAnsi="Times New Roman" w:cs="Times New Roman"/>
                <w:sz w:val="24"/>
                <w:szCs w:val="24"/>
              </w:rPr>
              <w:t>Gminny Ośrodek Pomocy Społecznej w Kołaczycach</w:t>
            </w:r>
          </w:p>
        </w:tc>
      </w:tr>
      <w:tr w:rsidR="0084362C" w14:paraId="504C624D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428A259C" w14:textId="470FAEEF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2C9CAA0F" w14:textId="1FEBC4BD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Biernacka Beata</w:t>
            </w:r>
          </w:p>
        </w:tc>
        <w:tc>
          <w:tcPr>
            <w:tcW w:w="3544" w:type="dxa"/>
            <w:vAlign w:val="center"/>
          </w:tcPr>
          <w:p w14:paraId="1134D1DA" w14:textId="67DE0EAE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Publiczna Szkoła Podstawowa w</w:t>
            </w:r>
            <w:r w:rsidR="00E72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Bieździedzy</w:t>
            </w:r>
          </w:p>
        </w:tc>
      </w:tr>
      <w:tr w:rsidR="0084362C" w14:paraId="172BD408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1D63FF03" w14:textId="3FB6E42F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203AE42B" w14:textId="34B549D7" w:rsidR="0084362C" w:rsidRPr="001907DB" w:rsidRDefault="00723482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Lenart Teresa</w:t>
            </w:r>
          </w:p>
        </w:tc>
        <w:tc>
          <w:tcPr>
            <w:tcW w:w="3544" w:type="dxa"/>
            <w:vAlign w:val="center"/>
          </w:tcPr>
          <w:p w14:paraId="0E500371" w14:textId="30C1E7DE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Gminna Komisja Rozwiązywania Problemów Alkoholowych w</w:t>
            </w:r>
            <w:r w:rsidR="00E72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Kołaczycach</w:t>
            </w:r>
          </w:p>
        </w:tc>
      </w:tr>
      <w:tr w:rsidR="0084362C" w14:paraId="39C774BF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0771FE3E" w14:textId="665CC559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3B334101" w14:textId="6D990B85" w:rsidR="0084362C" w:rsidRPr="001907DB" w:rsidRDefault="008E3017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Wójcik Mieczysław</w:t>
            </w:r>
          </w:p>
        </w:tc>
        <w:tc>
          <w:tcPr>
            <w:tcW w:w="3544" w:type="dxa"/>
            <w:vAlign w:val="center"/>
          </w:tcPr>
          <w:p w14:paraId="38518AD8" w14:textId="2184938D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Posterunek Policji w Kołaczycach</w:t>
            </w:r>
          </w:p>
        </w:tc>
      </w:tr>
      <w:tr w:rsidR="0084362C" w14:paraId="3E3A1523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33D6A611" w14:textId="100BE537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4CADBC7B" w14:textId="77777777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Pelc Jacek</w:t>
            </w:r>
          </w:p>
        </w:tc>
        <w:tc>
          <w:tcPr>
            <w:tcW w:w="3544" w:type="dxa"/>
            <w:vAlign w:val="center"/>
          </w:tcPr>
          <w:p w14:paraId="4024A083" w14:textId="77777777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Sąd Rejonowy w Jaśle</w:t>
            </w:r>
          </w:p>
        </w:tc>
      </w:tr>
      <w:tr w:rsidR="0084362C" w14:paraId="613D6FA2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5549AE2A" w14:textId="33652874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06AB61EB" w14:textId="6DA7D61D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C">
              <w:rPr>
                <w:rFonts w:ascii="Times New Roman" w:hAnsi="Times New Roman" w:cs="Times New Roman"/>
                <w:sz w:val="24"/>
                <w:szCs w:val="24"/>
              </w:rPr>
              <w:t>Gajda – Szukała Magdalena</w:t>
            </w:r>
          </w:p>
        </w:tc>
        <w:tc>
          <w:tcPr>
            <w:tcW w:w="3544" w:type="dxa"/>
            <w:vAlign w:val="center"/>
          </w:tcPr>
          <w:p w14:paraId="77D833FB" w14:textId="3C47A268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C">
              <w:rPr>
                <w:rFonts w:ascii="Times New Roman" w:hAnsi="Times New Roman" w:cs="Times New Roman"/>
                <w:sz w:val="24"/>
                <w:szCs w:val="24"/>
              </w:rPr>
              <w:t>Samodzielny Publiczny Zakład Opieki Zdrowotnej w Kołaczycach</w:t>
            </w:r>
          </w:p>
        </w:tc>
      </w:tr>
      <w:tr w:rsidR="0084362C" w14:paraId="07B9128C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0CF08BBF" w14:textId="4ACDA9D4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032DD577" w14:textId="5488B30A" w:rsidR="0084362C" w:rsidRPr="001907DB" w:rsidRDefault="007B7918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Szafraniec</w:t>
            </w:r>
          </w:p>
        </w:tc>
        <w:tc>
          <w:tcPr>
            <w:tcW w:w="3544" w:type="dxa"/>
            <w:vAlign w:val="center"/>
          </w:tcPr>
          <w:p w14:paraId="1062D6C1" w14:textId="618397DC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Społecznych w</w:t>
            </w:r>
            <w:r w:rsidR="00E72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7918">
              <w:rPr>
                <w:rFonts w:ascii="Times New Roman" w:hAnsi="Times New Roman" w:cs="Times New Roman"/>
                <w:sz w:val="24"/>
                <w:szCs w:val="24"/>
              </w:rPr>
              <w:t>Krajowicach</w:t>
            </w:r>
          </w:p>
        </w:tc>
      </w:tr>
      <w:tr w:rsidR="0084362C" w14:paraId="5DFB5231" w14:textId="77777777" w:rsidTr="00A77C82">
        <w:trPr>
          <w:trHeight w:val="1134"/>
        </w:trPr>
        <w:tc>
          <w:tcPr>
            <w:tcW w:w="2908" w:type="dxa"/>
            <w:vMerge/>
            <w:vAlign w:val="center"/>
          </w:tcPr>
          <w:p w14:paraId="62094C7D" w14:textId="4EF912FD" w:rsidR="0084362C" w:rsidRDefault="0084362C" w:rsidP="00F954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19C84A21" w14:textId="77777777" w:rsidR="0084362C" w:rsidRPr="001907DB" w:rsidRDefault="0084362C" w:rsidP="008436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Rogowska Anna</w:t>
            </w:r>
          </w:p>
        </w:tc>
        <w:tc>
          <w:tcPr>
            <w:tcW w:w="3544" w:type="dxa"/>
            <w:vAlign w:val="center"/>
          </w:tcPr>
          <w:p w14:paraId="33D08AFD" w14:textId="77777777" w:rsidR="0084362C" w:rsidRPr="001907DB" w:rsidRDefault="0084362C" w:rsidP="00A77C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Jaśle</w:t>
            </w:r>
          </w:p>
        </w:tc>
      </w:tr>
    </w:tbl>
    <w:p w14:paraId="0D8D0AC7" w14:textId="77777777" w:rsidR="007D621B" w:rsidRDefault="007D621B" w:rsidP="007D621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1DF057F" w14:textId="77777777" w:rsidR="007D621B" w:rsidRPr="00F16D3B" w:rsidRDefault="007D621B" w:rsidP="007D621B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14:paraId="595A54AF" w14:textId="77777777" w:rsidR="00FB5421" w:rsidRDefault="00FB5421"/>
    <w:sectPr w:rsidR="00FB5421" w:rsidSect="001907DB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ACF1" w14:textId="77777777" w:rsidR="00194901" w:rsidRDefault="00194901" w:rsidP="007D621B">
      <w:pPr>
        <w:spacing w:after="0" w:line="240" w:lineRule="auto"/>
      </w:pPr>
      <w:r>
        <w:separator/>
      </w:r>
    </w:p>
  </w:endnote>
  <w:endnote w:type="continuationSeparator" w:id="0">
    <w:p w14:paraId="032AFEB4" w14:textId="77777777" w:rsidR="00194901" w:rsidRDefault="00194901" w:rsidP="007D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5E4E" w14:textId="77777777" w:rsidR="00194901" w:rsidRDefault="00194901" w:rsidP="007D621B">
      <w:pPr>
        <w:spacing w:after="0" w:line="240" w:lineRule="auto"/>
      </w:pPr>
      <w:r>
        <w:separator/>
      </w:r>
    </w:p>
  </w:footnote>
  <w:footnote w:type="continuationSeparator" w:id="0">
    <w:p w14:paraId="113108FD" w14:textId="77777777" w:rsidR="00194901" w:rsidRDefault="00194901" w:rsidP="007D6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1B"/>
    <w:rsid w:val="000F461B"/>
    <w:rsid w:val="00194901"/>
    <w:rsid w:val="00213871"/>
    <w:rsid w:val="00642B67"/>
    <w:rsid w:val="00723482"/>
    <w:rsid w:val="007B7918"/>
    <w:rsid w:val="007C1A54"/>
    <w:rsid w:val="007C7F88"/>
    <w:rsid w:val="007D621B"/>
    <w:rsid w:val="0084362C"/>
    <w:rsid w:val="008E3017"/>
    <w:rsid w:val="009F64A8"/>
    <w:rsid w:val="00A77C82"/>
    <w:rsid w:val="00B6708C"/>
    <w:rsid w:val="00D151EA"/>
    <w:rsid w:val="00D87523"/>
    <w:rsid w:val="00DC7A54"/>
    <w:rsid w:val="00E72F32"/>
    <w:rsid w:val="00EA3F7D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D42"/>
  <w15:chartTrackingRefBased/>
  <w15:docId w15:val="{EFFA7A1B-DA9D-4FCF-8447-6E4A70F2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1B"/>
  </w:style>
  <w:style w:type="paragraph" w:styleId="Stopka">
    <w:name w:val="footer"/>
    <w:basedOn w:val="Normalny"/>
    <w:link w:val="StopkaZnak"/>
    <w:uiPriority w:val="99"/>
    <w:unhideWhenUsed/>
    <w:rsid w:val="007D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dcterms:created xsi:type="dcterms:W3CDTF">2023-10-27T10:33:00Z</dcterms:created>
  <dcterms:modified xsi:type="dcterms:W3CDTF">2025-04-15T06:49:00Z</dcterms:modified>
</cp:coreProperties>
</file>